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614F" w:rsidRPr="008F39AC" w14:paraId="0728E625" w14:textId="77777777" w:rsidTr="002A625D">
        <w:trPr>
          <w:trHeight w:val="1134"/>
          <w:tblHeader/>
          <w:jc w:val="center"/>
        </w:trPr>
        <w:tc>
          <w:tcPr>
            <w:tcW w:w="1413" w:type="dxa"/>
          </w:tcPr>
          <w:p w14:paraId="18266C3D" w14:textId="77777777" w:rsidR="003E614F" w:rsidRPr="008F39AC" w:rsidRDefault="003E614F" w:rsidP="002A625D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39AC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19CF0023" wp14:editId="3544F257">
                  <wp:simplePos x="0" y="0"/>
                  <wp:positionH relativeFrom="margin">
                    <wp:posOffset>-15771</wp:posOffset>
                  </wp:positionH>
                  <wp:positionV relativeFrom="page">
                    <wp:posOffset>43543</wp:posOffset>
                  </wp:positionV>
                  <wp:extent cx="655320" cy="802433"/>
                  <wp:effectExtent l="0" t="0" r="0" b="0"/>
                  <wp:wrapNone/>
                  <wp:docPr id="2" name="Picture 2" descr="Pemerintah Kabupaten Sumbawa B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erintah Kabupaten Sumbawa B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9" cy="80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</w:tcPr>
          <w:p w14:paraId="15130D46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PEMERINTAH KABUPATEN SUMBAWA BARAT</w:t>
            </w:r>
          </w:p>
          <w:p w14:paraId="16F0E7E3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9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SEKRETARIAT DAERAH</w:t>
            </w:r>
          </w:p>
          <w:p w14:paraId="32FC9E72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5750FC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hAnsi="Times New Roman" w:cs="Times New Roman"/>
                <w:sz w:val="24"/>
                <w:szCs w:val="24"/>
              </w:rPr>
              <w:t>Jalan Bung Karno No. 03 Komplek KTC Taliwang Sumbawa Barat</w:t>
            </w:r>
          </w:p>
          <w:p w14:paraId="50CA97A8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1D250" w14:textId="77777777" w:rsidR="003E614F" w:rsidRPr="008F39AC" w:rsidRDefault="003E614F" w:rsidP="003E614F">
      <w:pPr>
        <w:rPr>
          <w:rFonts w:ascii="Times New Roman" w:hAnsi="Times New Roman" w:cs="Times New Roman"/>
        </w:rPr>
      </w:pPr>
    </w:p>
    <w:p w14:paraId="11BE1BBC" w14:textId="77777777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>Nomor</w:t>
      </w:r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>: 027/            /Bag.PBJ/I/2022</w:t>
      </w:r>
    </w:p>
    <w:p w14:paraId="453AB883" w14:textId="77777777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 xml:space="preserve">Lamp. </w:t>
      </w:r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14:paraId="78C562C9" w14:textId="1A80B07A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>Perihal</w:t>
      </w:r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20C3">
        <w:rPr>
          <w:rFonts w:ascii="Times New Roman" w:hAnsi="Times New Roman" w:cs="Times New Roman"/>
          <w:sz w:val="24"/>
          <w:szCs w:val="24"/>
        </w:rPr>
        <w:t>Pemberitahuan Gangguan Server</w:t>
      </w:r>
    </w:p>
    <w:p w14:paraId="476BBA1F" w14:textId="77777777" w:rsidR="003E614F" w:rsidRPr="008F39AC" w:rsidRDefault="003E614F" w:rsidP="003E614F">
      <w:pPr>
        <w:rPr>
          <w:rFonts w:ascii="Times New Roman" w:hAnsi="Times New Roman" w:cs="Times New Roman"/>
          <w:sz w:val="24"/>
          <w:szCs w:val="24"/>
        </w:rPr>
      </w:pPr>
    </w:p>
    <w:p w14:paraId="0AD00FE8" w14:textId="77777777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14:paraId="6AFEE62F" w14:textId="2F959D16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 LPSE Kabupaten Sumbawa Barat</w:t>
      </w:r>
    </w:p>
    <w:p w14:paraId="4FD18E09" w14:textId="26AC2D1D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39A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Tempat</w:t>
      </w:r>
    </w:p>
    <w:p w14:paraId="3542DDF1" w14:textId="77777777" w:rsidR="003E614F" w:rsidRPr="008F39AC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D188B" w14:textId="0CFFEFAC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69FC816E" w14:textId="1F42D13C" w:rsidR="003E614F" w:rsidRP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F">
        <w:rPr>
          <w:rFonts w:ascii="Times New Roman" w:hAnsi="Times New Roman" w:cs="Times New Roman"/>
          <w:sz w:val="24"/>
          <w:szCs w:val="24"/>
        </w:rPr>
        <w:t xml:space="preserve">Sehubungan dengan terjadinya gangguan teknis berupa </w:t>
      </w:r>
      <w:r w:rsidR="00232F00">
        <w:rPr>
          <w:rFonts w:ascii="Times New Roman" w:hAnsi="Times New Roman" w:cs="Times New Roman"/>
          <w:sz w:val="24"/>
          <w:szCs w:val="24"/>
        </w:rPr>
        <w:t xml:space="preserve">update SPSE </w:t>
      </w:r>
      <w:r>
        <w:rPr>
          <w:rFonts w:ascii="Times New Roman" w:hAnsi="Times New Roman" w:cs="Times New Roman"/>
          <w:sz w:val="24"/>
          <w:szCs w:val="24"/>
        </w:rPr>
        <w:t xml:space="preserve">mengakibatkan </w:t>
      </w:r>
      <w:r w:rsidRPr="003E614F">
        <w:rPr>
          <w:rFonts w:ascii="Times New Roman" w:hAnsi="Times New Roman" w:cs="Times New Roman"/>
          <w:sz w:val="24"/>
          <w:szCs w:val="24"/>
        </w:rPr>
        <w:t xml:space="preserve">server LPSE Kabupaten Sumbawa Barat </w:t>
      </w:r>
      <w:r>
        <w:rPr>
          <w:rFonts w:ascii="Times New Roman" w:hAnsi="Times New Roman" w:cs="Times New Roman"/>
          <w:sz w:val="24"/>
          <w:szCs w:val="24"/>
        </w:rPr>
        <w:t xml:space="preserve">tidak dapat diakses </w:t>
      </w:r>
      <w:r w:rsidRPr="003E614F">
        <w:rPr>
          <w:rFonts w:ascii="Times New Roman" w:hAnsi="Times New Roman" w:cs="Times New Roman"/>
          <w:sz w:val="24"/>
          <w:szCs w:val="24"/>
        </w:rPr>
        <w:t xml:space="preserve">sejak </w:t>
      </w:r>
      <w:r w:rsidR="00232F00">
        <w:rPr>
          <w:rFonts w:ascii="Times New Roman" w:hAnsi="Times New Roman" w:cs="Times New Roman"/>
          <w:sz w:val="24"/>
          <w:szCs w:val="24"/>
        </w:rPr>
        <w:t>Jumat</w:t>
      </w:r>
      <w:r w:rsidRPr="003E614F">
        <w:rPr>
          <w:rFonts w:ascii="Times New Roman" w:hAnsi="Times New Roman" w:cs="Times New Roman"/>
          <w:sz w:val="24"/>
          <w:szCs w:val="24"/>
        </w:rPr>
        <w:t xml:space="preserve">,  </w:t>
      </w:r>
      <w:r w:rsidR="00232F00">
        <w:rPr>
          <w:rFonts w:ascii="Times New Roman" w:hAnsi="Times New Roman" w:cs="Times New Roman"/>
          <w:sz w:val="24"/>
          <w:szCs w:val="24"/>
        </w:rPr>
        <w:t xml:space="preserve">19 Mei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32F00">
        <w:rPr>
          <w:rFonts w:ascii="Times New Roman" w:hAnsi="Times New Roman" w:cs="Times New Roman"/>
          <w:sz w:val="24"/>
          <w:szCs w:val="24"/>
        </w:rPr>
        <w:t>3</w:t>
      </w:r>
      <w:r w:rsidRPr="003E614F">
        <w:rPr>
          <w:rFonts w:ascii="Times New Roman" w:hAnsi="Times New Roman" w:cs="Times New Roman"/>
          <w:sz w:val="24"/>
          <w:szCs w:val="24"/>
        </w:rPr>
        <w:t xml:space="preserve"> sekitar pukul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2F00">
        <w:rPr>
          <w:rFonts w:ascii="Times New Roman" w:hAnsi="Times New Roman" w:cs="Times New Roman"/>
          <w:sz w:val="24"/>
          <w:szCs w:val="24"/>
        </w:rPr>
        <w:t>6</w:t>
      </w:r>
      <w:r w:rsidRPr="003E6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614F">
        <w:rPr>
          <w:rFonts w:ascii="Times New Roman" w:hAnsi="Times New Roman" w:cs="Times New Roman"/>
          <w:sz w:val="24"/>
          <w:szCs w:val="24"/>
        </w:rPr>
        <w:t xml:space="preserve"> Wita</w:t>
      </w:r>
      <w:r w:rsidR="00CA026A">
        <w:rPr>
          <w:rFonts w:ascii="Times New Roman" w:hAnsi="Times New Roman" w:cs="Times New Roman"/>
          <w:sz w:val="24"/>
          <w:szCs w:val="24"/>
        </w:rPr>
        <w:t>.</w:t>
      </w:r>
    </w:p>
    <w:p w14:paraId="2ED1B71B" w14:textId="7A5F24D7" w:rsidR="003E614F" w:rsidRPr="003E614F" w:rsidRDefault="00232F00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F">
        <w:rPr>
          <w:rFonts w:ascii="Times New Roman" w:hAnsi="Times New Roman" w:cs="Times New Roman"/>
          <w:sz w:val="24"/>
          <w:szCs w:val="24"/>
        </w:rPr>
        <w:t>D</w:t>
      </w:r>
      <w:r w:rsidR="003E614F" w:rsidRPr="003E614F">
        <w:rPr>
          <w:rFonts w:ascii="Times New Roman" w:hAnsi="Times New Roman" w:cs="Times New Roman"/>
          <w:sz w:val="24"/>
          <w:szCs w:val="24"/>
        </w:rPr>
        <w:t xml:space="preserve">apat kembali di akses </w:t>
      </w:r>
      <w:r>
        <w:rPr>
          <w:rFonts w:ascii="Times New Roman" w:hAnsi="Times New Roman" w:cs="Times New Roman"/>
          <w:sz w:val="24"/>
          <w:szCs w:val="24"/>
        </w:rPr>
        <w:t>Senin</w:t>
      </w:r>
      <w:r w:rsidR="003E614F" w:rsidRPr="003E6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Mei 2023</w:t>
      </w:r>
      <w:r w:rsidR="003E614F" w:rsidRPr="003E614F">
        <w:rPr>
          <w:rFonts w:ascii="Times New Roman" w:hAnsi="Times New Roman" w:cs="Times New Roman"/>
          <w:sz w:val="24"/>
          <w:szCs w:val="24"/>
        </w:rPr>
        <w:t xml:space="preserve"> pada pukul </w:t>
      </w:r>
      <w:r>
        <w:rPr>
          <w:rFonts w:ascii="Times New Roman" w:hAnsi="Times New Roman" w:cs="Times New Roman"/>
          <w:sz w:val="24"/>
          <w:szCs w:val="24"/>
        </w:rPr>
        <w:t>14:40</w:t>
      </w:r>
      <w:r w:rsidR="003E614F" w:rsidRPr="003E614F">
        <w:rPr>
          <w:rFonts w:ascii="Times New Roman" w:hAnsi="Times New Roman" w:cs="Times New Roman"/>
          <w:sz w:val="24"/>
          <w:szCs w:val="24"/>
        </w:rPr>
        <w:t xml:space="preserve"> Wita. Oleh karenanya diharapkan terhadap seluruh pengguna SPSE dapat melakukan penyesuaian akibat gangguan ini.</w:t>
      </w:r>
    </w:p>
    <w:p w14:paraId="5A3D7FDB" w14:textId="496C021B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F">
        <w:rPr>
          <w:rFonts w:ascii="Times New Roman" w:hAnsi="Times New Roman" w:cs="Times New Roman"/>
          <w:sz w:val="24"/>
          <w:szCs w:val="24"/>
        </w:rPr>
        <w:t>Demikian atas perhatiannya dan mohon maaf atas ketidak nyamanan ini</w:t>
      </w:r>
    </w:p>
    <w:p w14:paraId="4E191D76" w14:textId="5132D022" w:rsidR="003E614F" w:rsidRPr="008F39AC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C2184" w14:textId="2B8613CE" w:rsidR="003E614F" w:rsidRPr="008F39AC" w:rsidRDefault="003E614F" w:rsidP="003E614F">
      <w:pPr>
        <w:jc w:val="right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 xml:space="preserve">Taliwang, </w:t>
      </w:r>
      <w:r w:rsidR="00232F00">
        <w:rPr>
          <w:rFonts w:ascii="Times New Roman" w:hAnsi="Times New Roman" w:cs="Times New Roman"/>
          <w:sz w:val="24"/>
          <w:szCs w:val="24"/>
        </w:rPr>
        <w:t>22 Mei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E614F" w:rsidRPr="008F39AC" w14:paraId="37B397A8" w14:textId="77777777" w:rsidTr="002A625D">
        <w:tc>
          <w:tcPr>
            <w:tcW w:w="4508" w:type="dxa"/>
          </w:tcPr>
          <w:p w14:paraId="7EEEA322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F55BEB" w14:textId="22AF0D62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Bagian Pengadaan Barang dan Jasa</w:t>
            </w:r>
          </w:p>
          <w:p w14:paraId="16D416EC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1953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6AD5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3382" w14:textId="5223D7E5" w:rsidR="003E614F" w:rsidRPr="008F39AC" w:rsidRDefault="00232F00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  <w:p w14:paraId="18500308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06AC" w14:textId="26C57553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Beri Hamdan, SP., M.Si</w:t>
            </w:r>
          </w:p>
          <w:p w14:paraId="02F62344" w14:textId="0742788D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197409202000031003</w:t>
            </w:r>
          </w:p>
        </w:tc>
      </w:tr>
    </w:tbl>
    <w:p w14:paraId="7FCDEB76" w14:textId="77777777" w:rsidR="003E614F" w:rsidRDefault="003E614F" w:rsidP="003E614F"/>
    <w:p w14:paraId="028DE212" w14:textId="77777777" w:rsidR="003E614F" w:rsidRPr="003E614F" w:rsidRDefault="003E614F" w:rsidP="003E614F">
      <w:pPr>
        <w:jc w:val="center"/>
      </w:pPr>
    </w:p>
    <w:sectPr w:rsidR="003E614F" w:rsidRPr="003E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96"/>
    <w:rsid w:val="00232F00"/>
    <w:rsid w:val="002C3C96"/>
    <w:rsid w:val="00302153"/>
    <w:rsid w:val="003E614F"/>
    <w:rsid w:val="005829FC"/>
    <w:rsid w:val="008620C3"/>
    <w:rsid w:val="00CA026A"/>
    <w:rsid w:val="00E621CF"/>
    <w:rsid w:val="00F1456B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29E"/>
  <w15:chartTrackingRefBased/>
  <w15:docId w15:val="{F63C0669-C824-4F0D-9269-A0D4762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zhafranlillah@outlook.com</dc:creator>
  <cp:keywords/>
  <dc:description/>
  <cp:lastModifiedBy>zhafranlillah@outlook.com</cp:lastModifiedBy>
  <cp:revision>3</cp:revision>
  <cp:lastPrinted>2022-02-24T02:21:00Z</cp:lastPrinted>
  <dcterms:created xsi:type="dcterms:W3CDTF">2023-05-22T06:53:00Z</dcterms:created>
  <dcterms:modified xsi:type="dcterms:W3CDTF">2023-05-22T06:58:00Z</dcterms:modified>
</cp:coreProperties>
</file>